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53E7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  <w:r w:rsidRPr="00EB3281">
        <w:rPr>
          <w:rFonts w:ascii="Lato" w:hAnsi="Lato"/>
          <w:b/>
          <w:noProof/>
          <w:sz w:val="18"/>
          <w:szCs w:val="18"/>
          <w:lang w:eastAsia="es-CL"/>
        </w:rPr>
        <w:drawing>
          <wp:inline distT="0" distB="0" distL="0" distR="0" wp14:anchorId="3CAE49CB" wp14:editId="0551BD54">
            <wp:extent cx="783660" cy="742950"/>
            <wp:effectExtent l="0" t="0" r="0" b="0"/>
            <wp:docPr id="1" name="Imagen 1" descr="C:\Users\Glenda\Desktop\Colegio\logo_nueva_nazar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da\Desktop\Colegio\logo_nueva_nazare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A354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  <w:r w:rsidRPr="00EB3281">
        <w:rPr>
          <w:rFonts w:ascii="Lato" w:hAnsi="Lato"/>
          <w:b/>
          <w:sz w:val="18"/>
          <w:szCs w:val="18"/>
          <w:lang w:val="es-419"/>
        </w:rPr>
        <w:t>Depto. de Letras y Humanidades</w:t>
      </w:r>
    </w:p>
    <w:p w14:paraId="4A22A242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u w:val="single"/>
          <w:lang w:val="es-419"/>
        </w:rPr>
      </w:pPr>
      <w:r w:rsidRPr="00EB3281">
        <w:rPr>
          <w:rFonts w:ascii="Lato" w:hAnsi="Lato"/>
          <w:b/>
          <w:sz w:val="18"/>
          <w:szCs w:val="18"/>
          <w:u w:val="single"/>
          <w:lang w:val="es-419"/>
        </w:rPr>
        <w:t>Prof. Glenda Caro Muñoz./</w:t>
      </w:r>
    </w:p>
    <w:p w14:paraId="2DB7A887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79C901C1" w14:textId="77777777" w:rsidR="00B56CD7" w:rsidRPr="006D76FF" w:rsidRDefault="00B56CD7" w:rsidP="00EB3281">
      <w:pPr>
        <w:spacing w:after="0"/>
        <w:jc w:val="both"/>
        <w:rPr>
          <w:rFonts w:ascii="Lato" w:hAnsi="Lato"/>
          <w:b/>
          <w:sz w:val="18"/>
          <w:szCs w:val="18"/>
          <w:u w:val="single"/>
        </w:rPr>
      </w:pPr>
      <w:bookmarkStart w:id="0" w:name="_Hlk50565185"/>
      <w:r w:rsidRPr="006D76FF">
        <w:rPr>
          <w:rFonts w:ascii="Lato" w:hAnsi="Lato"/>
          <w:b/>
          <w:sz w:val="18"/>
          <w:szCs w:val="18"/>
          <w:u w:val="single"/>
        </w:rPr>
        <w:t>LAS TAZAS</w:t>
      </w:r>
    </w:p>
    <w:bookmarkEnd w:id="0"/>
    <w:p w14:paraId="2F554A97" w14:textId="77777777" w:rsidR="00B56CD7" w:rsidRPr="00EB3281" w:rsidRDefault="00172CC7" w:rsidP="00EB3281">
      <w:pPr>
        <w:spacing w:after="0" w:line="240" w:lineRule="auto"/>
        <w:jc w:val="both"/>
        <w:rPr>
          <w:rFonts w:ascii="Lato" w:hAnsi="Lato"/>
          <w:b/>
          <w:sz w:val="18"/>
          <w:szCs w:val="18"/>
          <w:lang w:val="es-419"/>
        </w:rPr>
      </w:pPr>
      <w:r w:rsidRPr="00EB3281">
        <w:rPr>
          <w:rFonts w:ascii="Lato" w:hAnsi="Lato"/>
          <w:b/>
          <w:sz w:val="18"/>
          <w:szCs w:val="18"/>
        </w:rPr>
        <w:t>por Bruno Mateo</w:t>
      </w:r>
    </w:p>
    <w:p w14:paraId="761B57E5" w14:textId="77777777" w:rsidR="00B56CD7" w:rsidRPr="00EB3281" w:rsidRDefault="00B56CD7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207F29E" w14:textId="77777777" w:rsidR="00B56CD7" w:rsidRPr="00EB3281" w:rsidRDefault="00B56CD7" w:rsidP="00EB3281">
      <w:pPr>
        <w:spacing w:after="0"/>
        <w:jc w:val="both"/>
        <w:rPr>
          <w:rFonts w:ascii="Lato" w:hAnsi="Lato"/>
          <w:b/>
          <w:sz w:val="18"/>
          <w:szCs w:val="18"/>
        </w:rPr>
      </w:pPr>
      <w:r w:rsidRPr="00EB3281">
        <w:rPr>
          <w:rFonts w:ascii="Lato" w:hAnsi="Lato"/>
          <w:b/>
          <w:sz w:val="18"/>
          <w:szCs w:val="18"/>
        </w:rPr>
        <w:t>Texto dramático corto.</w:t>
      </w:r>
    </w:p>
    <w:p w14:paraId="55F345C7" w14:textId="77777777" w:rsidR="00B56CD7" w:rsidRPr="00EB3281" w:rsidRDefault="00B56CD7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  <w:r w:rsidRPr="00EB3281">
        <w:rPr>
          <w:rFonts w:ascii="Lato" w:hAnsi="Lato"/>
          <w:b/>
          <w:sz w:val="18"/>
          <w:szCs w:val="18"/>
        </w:rPr>
        <w:t>Versión libre del cuento “Los pocillos” de Mario Benedetti</w:t>
      </w:r>
    </w:p>
    <w:p w14:paraId="70C8CDD7" w14:textId="77777777" w:rsidR="00172CC7" w:rsidRPr="00EB3281" w:rsidRDefault="00172CC7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628D962F" w14:textId="7C6B402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(Es una sala pequeña, más bien íntima. Pintada con un color verde claro. Hay tres sillones alrededor de una pequeña mesa de patas cortas. Una frente a la otra. Figura un círculo. Las sillas y las mesas son de color negro. Una mujer de unos cuarenta años se encuentra sentada en el sillón de la derecha vista desde </w:t>
      </w:r>
      <w:r w:rsidR="006D76FF">
        <w:rPr>
          <w:rFonts w:ascii="Lato" w:hAnsi="Lato"/>
          <w:sz w:val="18"/>
          <w:szCs w:val="18"/>
        </w:rPr>
        <w:t xml:space="preserve">el </w:t>
      </w:r>
      <w:r w:rsidRPr="00EB3281">
        <w:rPr>
          <w:rFonts w:ascii="Lato" w:hAnsi="Lato"/>
          <w:sz w:val="18"/>
          <w:szCs w:val="18"/>
        </w:rPr>
        <w:t>público. Está simplemente descansando... Una pequeña pausa. Entra un hombre de unos cuarenta años. Se acerca a la mujer y la besa en los labios)</w:t>
      </w:r>
    </w:p>
    <w:p w14:paraId="6CC76442" w14:textId="77777777" w:rsidR="00172CC7" w:rsidRPr="00EB3281" w:rsidRDefault="00172CC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</w:p>
    <w:p w14:paraId="385E3A5A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¡Hola, querida! ¿Cómo estuvo tu día hoy?</w:t>
      </w:r>
    </w:p>
    <w:p w14:paraId="11F16AA3" w14:textId="7EDA4ED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¡Normal! Igual que todos los días ¿</w:t>
      </w:r>
      <w:r w:rsidR="006D76FF">
        <w:rPr>
          <w:rFonts w:ascii="Lato" w:hAnsi="Lato"/>
          <w:sz w:val="18"/>
          <w:szCs w:val="18"/>
        </w:rPr>
        <w:t>Y</w:t>
      </w:r>
      <w:r w:rsidRPr="00EB3281">
        <w:rPr>
          <w:rFonts w:ascii="Lato" w:hAnsi="Lato"/>
          <w:sz w:val="18"/>
          <w:szCs w:val="18"/>
        </w:rPr>
        <w:t xml:space="preserve"> a ti amor? ¿En el trabajo todo bien?</w:t>
      </w:r>
    </w:p>
    <w:p w14:paraId="75949DD1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Más o menos. Te comenté que el señor Cárdenas no me dio el ascenso. Prefirió dárselo a la mujer que entró recién a la compañía.</w:t>
      </w:r>
    </w:p>
    <w:p w14:paraId="61775A61" w14:textId="01C8B11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¡S</w:t>
      </w:r>
      <w:r w:rsidR="006D76FF">
        <w:rPr>
          <w:rFonts w:ascii="Lato" w:hAnsi="Lato"/>
          <w:sz w:val="18"/>
          <w:szCs w:val="18"/>
        </w:rPr>
        <w:t>í,</w:t>
      </w:r>
      <w:r w:rsidRPr="00EB3281">
        <w:rPr>
          <w:rFonts w:ascii="Lato" w:hAnsi="Lato"/>
          <w:sz w:val="18"/>
          <w:szCs w:val="18"/>
        </w:rPr>
        <w:t xml:space="preserve"> me lo comentaste!</w:t>
      </w:r>
    </w:p>
    <w:p w14:paraId="3AD3140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A m</w:t>
      </w:r>
      <w:r w:rsidRPr="00EB3281">
        <w:rPr>
          <w:rFonts w:ascii="Lato" w:hAnsi="Lato"/>
          <w:sz w:val="18"/>
          <w:szCs w:val="18"/>
          <w:lang w:val="es-419"/>
        </w:rPr>
        <w:t>í</w:t>
      </w:r>
      <w:r w:rsidRPr="00EB3281">
        <w:rPr>
          <w:rFonts w:ascii="Lato" w:hAnsi="Lato"/>
          <w:sz w:val="18"/>
          <w:szCs w:val="18"/>
        </w:rPr>
        <w:t xml:space="preserve"> me pareció una injusticia. (Se levanta) ¡Tengo hambre!</w:t>
      </w:r>
    </w:p>
    <w:p w14:paraId="4EB433BF" w14:textId="309134F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(La mujer hace amago por levantarse. El hombre la detiene)</w:t>
      </w:r>
      <w:r w:rsidR="006D76FF">
        <w:rPr>
          <w:rFonts w:ascii="Lato" w:hAnsi="Lato"/>
          <w:sz w:val="18"/>
          <w:szCs w:val="18"/>
        </w:rPr>
        <w:t>.</w:t>
      </w:r>
    </w:p>
    <w:p w14:paraId="7232131B" w14:textId="4DA8B91C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¡No querida! No te pares. Voy a buscar algo en la cocina (Se dirige al fondo. Hacia la diagonal de la izquierda. Se ilumina y se ve una diminuta cocina)</w:t>
      </w:r>
      <w:r w:rsidR="006D76FF">
        <w:rPr>
          <w:rFonts w:ascii="Lato" w:hAnsi="Lato"/>
          <w:sz w:val="18"/>
          <w:szCs w:val="18"/>
        </w:rPr>
        <w:t>.</w:t>
      </w:r>
    </w:p>
    <w:p w14:paraId="0613E228" w14:textId="5CD2482A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ELLA: Por ahí te dejó algo la vecina. No sé </w:t>
      </w:r>
      <w:r w:rsidR="006D76FF" w:rsidRPr="00EB3281">
        <w:rPr>
          <w:rFonts w:ascii="Lato" w:hAnsi="Lato"/>
          <w:sz w:val="18"/>
          <w:szCs w:val="18"/>
        </w:rPr>
        <w:t>qué</w:t>
      </w:r>
      <w:r w:rsidRPr="00EB3281">
        <w:rPr>
          <w:rFonts w:ascii="Lato" w:hAnsi="Lato"/>
          <w:sz w:val="18"/>
          <w:szCs w:val="18"/>
        </w:rPr>
        <w:t xml:space="preserve"> es. Yo me estaba duchando cuando ella llegó</w:t>
      </w:r>
      <w:r w:rsidR="006D76FF">
        <w:rPr>
          <w:rFonts w:ascii="Lato" w:hAnsi="Lato"/>
          <w:sz w:val="18"/>
          <w:szCs w:val="18"/>
        </w:rPr>
        <w:t>.</w:t>
      </w:r>
    </w:p>
    <w:p w14:paraId="43D7C903" w14:textId="0A276574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¿Y cómo entró? Si tú estabas en el baño. (Mientras ve lo que les dejó la vecina)</w:t>
      </w:r>
      <w:r w:rsidR="006D76FF">
        <w:rPr>
          <w:rFonts w:ascii="Lato" w:hAnsi="Lato"/>
          <w:sz w:val="18"/>
          <w:szCs w:val="18"/>
        </w:rPr>
        <w:t>.</w:t>
      </w:r>
    </w:p>
    <w:p w14:paraId="48473F92" w14:textId="246BBFBA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Ella tiene llave del apartamento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¿no recuerdas que le diste una llave? Porque me dijiste que yo no podía estar sola por si ocurría un accidente</w:t>
      </w:r>
      <w:r w:rsidR="006D76FF">
        <w:rPr>
          <w:rFonts w:ascii="Lato" w:hAnsi="Lato"/>
          <w:sz w:val="18"/>
          <w:szCs w:val="18"/>
        </w:rPr>
        <w:t>.</w:t>
      </w:r>
    </w:p>
    <w:p w14:paraId="705EA8D1" w14:textId="5BBF5EF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¡Son un</w:t>
      </w:r>
      <w:r w:rsidR="005E5CD4">
        <w:rPr>
          <w:rFonts w:ascii="Lato" w:hAnsi="Lato"/>
          <w:sz w:val="18"/>
          <w:szCs w:val="18"/>
        </w:rPr>
        <w:t>os zapallos</w:t>
      </w:r>
      <w:r w:rsidRPr="00EB3281">
        <w:rPr>
          <w:rFonts w:ascii="Lato" w:hAnsi="Lato"/>
          <w:sz w:val="18"/>
          <w:szCs w:val="18"/>
        </w:rPr>
        <w:t xml:space="preserve"> rellen</w:t>
      </w:r>
      <w:r w:rsidR="005E5CD4">
        <w:rPr>
          <w:rFonts w:ascii="Lato" w:hAnsi="Lato"/>
          <w:sz w:val="18"/>
          <w:szCs w:val="18"/>
        </w:rPr>
        <w:t>o</w:t>
      </w:r>
      <w:r w:rsidRPr="00EB3281">
        <w:rPr>
          <w:rFonts w:ascii="Lato" w:hAnsi="Lato"/>
          <w:sz w:val="18"/>
          <w:szCs w:val="18"/>
        </w:rPr>
        <w:t>s! ¿Quieres?</w:t>
      </w:r>
    </w:p>
    <w:p w14:paraId="7A7F3F86" w14:textId="54A6F8F8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Dame un pedacito. Ella cocina muy rico</w:t>
      </w:r>
      <w:r w:rsidR="006D76FF">
        <w:rPr>
          <w:rFonts w:ascii="Lato" w:hAnsi="Lato"/>
          <w:sz w:val="18"/>
          <w:szCs w:val="18"/>
        </w:rPr>
        <w:t>.</w:t>
      </w:r>
    </w:p>
    <w:p w14:paraId="7EB50391" w14:textId="1BCDB174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(Le trae un pedacito de </w:t>
      </w:r>
      <w:r w:rsidR="005E5CD4">
        <w:rPr>
          <w:rFonts w:ascii="Lato" w:hAnsi="Lato"/>
          <w:sz w:val="18"/>
          <w:szCs w:val="18"/>
        </w:rPr>
        <w:t>zapallo</w:t>
      </w:r>
      <w:r w:rsidRPr="00EB3281">
        <w:rPr>
          <w:rFonts w:ascii="Lato" w:hAnsi="Lato"/>
          <w:sz w:val="18"/>
          <w:szCs w:val="18"/>
        </w:rPr>
        <w:t>) S</w:t>
      </w:r>
      <w:r w:rsidRPr="00EB3281">
        <w:rPr>
          <w:rFonts w:ascii="Lato" w:hAnsi="Lato"/>
          <w:sz w:val="18"/>
          <w:szCs w:val="18"/>
          <w:lang w:val="es-419"/>
        </w:rPr>
        <w:t>í</w:t>
      </w:r>
      <w:r w:rsidRPr="00EB3281">
        <w:rPr>
          <w:rFonts w:ascii="Lato" w:hAnsi="Lato"/>
          <w:sz w:val="18"/>
          <w:szCs w:val="18"/>
        </w:rPr>
        <w:t xml:space="preserve"> cocina, pero como tu comida ninguna</w:t>
      </w:r>
      <w:r w:rsidR="006D76FF">
        <w:rPr>
          <w:rFonts w:ascii="Lato" w:hAnsi="Lato"/>
          <w:sz w:val="18"/>
          <w:szCs w:val="18"/>
        </w:rPr>
        <w:t>.</w:t>
      </w:r>
    </w:p>
    <w:p w14:paraId="0156D6AD" w14:textId="24AA16F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Tú si eres zalamero</w:t>
      </w:r>
      <w:r w:rsidR="006D76FF">
        <w:rPr>
          <w:rFonts w:ascii="Lato" w:hAnsi="Lato"/>
          <w:sz w:val="18"/>
          <w:szCs w:val="18"/>
        </w:rPr>
        <w:t>.</w:t>
      </w:r>
    </w:p>
    <w:p w14:paraId="7B766E34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Es que t</w:t>
      </w:r>
      <w:r w:rsidRPr="00EB3281">
        <w:rPr>
          <w:rFonts w:ascii="Lato" w:hAnsi="Lato"/>
          <w:sz w:val="18"/>
          <w:szCs w:val="18"/>
          <w:lang w:val="es-419"/>
        </w:rPr>
        <w:t>ú</w:t>
      </w:r>
      <w:r w:rsidRPr="00EB3281">
        <w:rPr>
          <w:rFonts w:ascii="Lato" w:hAnsi="Lato"/>
          <w:sz w:val="18"/>
          <w:szCs w:val="18"/>
        </w:rPr>
        <w:t xml:space="preserve"> me provocas</w:t>
      </w:r>
    </w:p>
    <w:p w14:paraId="096ECC69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¡Ah pues! ¿Vas a seguir chico? (El hombre y la mujer empiezan un juego de seducción)</w:t>
      </w:r>
    </w:p>
    <w:p w14:paraId="7AA49F66" w14:textId="681ABF2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¿Te gusta </w:t>
      </w:r>
      <w:r w:rsidR="005E5CD4">
        <w:rPr>
          <w:rFonts w:ascii="Lato" w:hAnsi="Lato"/>
          <w:sz w:val="18"/>
          <w:szCs w:val="18"/>
        </w:rPr>
        <w:t>el zapallo relleno</w:t>
      </w:r>
      <w:r w:rsidRPr="00EB3281">
        <w:rPr>
          <w:rFonts w:ascii="Lato" w:hAnsi="Lato"/>
          <w:sz w:val="18"/>
          <w:szCs w:val="18"/>
        </w:rPr>
        <w:t>?</w:t>
      </w:r>
    </w:p>
    <w:p w14:paraId="1884024B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S</w:t>
      </w:r>
      <w:r w:rsidRPr="00EB3281">
        <w:rPr>
          <w:rFonts w:ascii="Lato" w:hAnsi="Lato"/>
          <w:sz w:val="18"/>
          <w:szCs w:val="18"/>
          <w:lang w:val="es-419"/>
        </w:rPr>
        <w:t>í,</w:t>
      </w:r>
      <w:r w:rsidRPr="00EB3281">
        <w:rPr>
          <w:rFonts w:ascii="Lato" w:hAnsi="Lato"/>
          <w:sz w:val="18"/>
          <w:szCs w:val="18"/>
        </w:rPr>
        <w:t xml:space="preserve"> me gusta mucho</w:t>
      </w:r>
    </w:p>
    <w:p w14:paraId="1B58C300" w14:textId="7EA1701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¿Quieres que te d</w:t>
      </w:r>
      <w:r w:rsidRPr="00EB3281">
        <w:rPr>
          <w:rFonts w:ascii="Lato" w:hAnsi="Lato"/>
          <w:sz w:val="18"/>
          <w:szCs w:val="18"/>
          <w:lang w:val="es-419"/>
        </w:rPr>
        <w:t>é</w:t>
      </w:r>
      <w:r w:rsidRPr="00EB3281">
        <w:rPr>
          <w:rFonts w:ascii="Lato" w:hAnsi="Lato"/>
          <w:sz w:val="18"/>
          <w:szCs w:val="18"/>
        </w:rPr>
        <w:t xml:space="preserve"> </w:t>
      </w:r>
      <w:r w:rsidR="005E5CD4">
        <w:rPr>
          <w:rFonts w:ascii="Lato" w:hAnsi="Lato"/>
          <w:sz w:val="18"/>
          <w:szCs w:val="18"/>
        </w:rPr>
        <w:t>un pedacito</w:t>
      </w:r>
      <w:r w:rsidRPr="00EB3281">
        <w:rPr>
          <w:rFonts w:ascii="Lato" w:hAnsi="Lato"/>
          <w:sz w:val="18"/>
          <w:szCs w:val="18"/>
        </w:rPr>
        <w:t>?</w:t>
      </w:r>
    </w:p>
    <w:p w14:paraId="373DA2FA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Tú si eres, chico</w:t>
      </w:r>
    </w:p>
    <w:p w14:paraId="52A231B4" w14:textId="2AE0DA5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¿Por qué? Me dijiste que te gustaba </w:t>
      </w:r>
      <w:r w:rsidR="005E5CD4">
        <w:rPr>
          <w:rFonts w:ascii="Lato" w:hAnsi="Lato"/>
          <w:sz w:val="18"/>
          <w:szCs w:val="18"/>
        </w:rPr>
        <w:t>el zapallo relleno</w:t>
      </w:r>
      <w:r w:rsidRPr="00EB3281">
        <w:rPr>
          <w:rFonts w:ascii="Lato" w:hAnsi="Lato"/>
          <w:sz w:val="18"/>
          <w:szCs w:val="18"/>
        </w:rPr>
        <w:t>. Toma un poquito</w:t>
      </w:r>
      <w:r w:rsidR="005E5CD4">
        <w:rPr>
          <w:rFonts w:ascii="Lato" w:hAnsi="Lato"/>
          <w:sz w:val="18"/>
          <w:szCs w:val="18"/>
        </w:rPr>
        <w:t>.</w:t>
      </w:r>
    </w:p>
    <w:p w14:paraId="33599AE9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 quiero!</w:t>
      </w:r>
    </w:p>
    <w:p w14:paraId="0F98B24A" w14:textId="0F2613C1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¡Abre la boquita! Que viene el avión</w:t>
      </w:r>
      <w:r w:rsidR="005E5CD4">
        <w:rPr>
          <w:rFonts w:ascii="Lato" w:hAnsi="Lato"/>
          <w:sz w:val="18"/>
          <w:szCs w:val="18"/>
        </w:rPr>
        <w:t>.</w:t>
      </w:r>
    </w:p>
    <w:p w14:paraId="6FFC8BF5" w14:textId="42D0912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No quiero</w:t>
      </w:r>
      <w:r w:rsidR="005E5CD4">
        <w:rPr>
          <w:rFonts w:ascii="Lato" w:hAnsi="Lato"/>
          <w:sz w:val="18"/>
          <w:szCs w:val="18"/>
        </w:rPr>
        <w:t>.</w:t>
      </w:r>
    </w:p>
    <w:p w14:paraId="4692365B" w14:textId="6087FAFC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La niña si quiere </w:t>
      </w:r>
      <w:r w:rsidR="005E5CD4">
        <w:rPr>
          <w:rFonts w:ascii="Lato" w:hAnsi="Lato"/>
          <w:sz w:val="18"/>
          <w:szCs w:val="18"/>
        </w:rPr>
        <w:t>comer zapallo.</w:t>
      </w:r>
      <w:r w:rsidRPr="00EB3281">
        <w:rPr>
          <w:rFonts w:ascii="Lato" w:hAnsi="Lato"/>
          <w:sz w:val="18"/>
          <w:szCs w:val="18"/>
        </w:rPr>
        <w:t xml:space="preserve"> (La mujer accede y abre la boca: El hombre le da a probar un poco) ¿verdad que está ric</w:t>
      </w:r>
      <w:r w:rsidR="005E5CD4">
        <w:rPr>
          <w:rFonts w:ascii="Lato" w:hAnsi="Lato"/>
          <w:sz w:val="18"/>
          <w:szCs w:val="18"/>
        </w:rPr>
        <w:t>o</w:t>
      </w:r>
      <w:r w:rsidRPr="00EB3281">
        <w:rPr>
          <w:rFonts w:ascii="Lato" w:hAnsi="Lato"/>
          <w:sz w:val="18"/>
          <w:szCs w:val="18"/>
        </w:rPr>
        <w:t>?</w:t>
      </w:r>
    </w:p>
    <w:p w14:paraId="3DFB1DAB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6132B7D6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744B255F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5FF8FD3F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723C20BD" w14:textId="01E597B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ELLA: </w:t>
      </w:r>
      <w:r w:rsidRPr="00EB3281">
        <w:rPr>
          <w:rFonts w:ascii="Lato" w:hAnsi="Lato"/>
          <w:sz w:val="18"/>
          <w:szCs w:val="18"/>
          <w:lang w:val="es-419"/>
        </w:rPr>
        <w:t>¡</w:t>
      </w:r>
      <w:r w:rsidRPr="00EB3281">
        <w:rPr>
          <w:rFonts w:ascii="Lato" w:hAnsi="Lato"/>
          <w:sz w:val="18"/>
          <w:szCs w:val="18"/>
        </w:rPr>
        <w:t>S</w:t>
      </w:r>
      <w:r w:rsidRPr="00EB3281">
        <w:rPr>
          <w:rFonts w:ascii="Lato" w:hAnsi="Lato"/>
          <w:sz w:val="18"/>
          <w:szCs w:val="18"/>
          <w:lang w:val="es-419"/>
        </w:rPr>
        <w:t>í</w:t>
      </w:r>
      <w:r w:rsidRPr="00EB3281">
        <w:rPr>
          <w:rFonts w:ascii="Lato" w:hAnsi="Lato"/>
          <w:sz w:val="18"/>
          <w:szCs w:val="18"/>
        </w:rPr>
        <w:t>! La vecina cocina muy bien.</w:t>
      </w:r>
    </w:p>
    <w:p w14:paraId="07C0F125" w14:textId="2C40BA08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Pero</w:t>
      </w:r>
      <w:r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como t</w:t>
      </w:r>
      <w:r w:rsidRPr="00EB3281">
        <w:rPr>
          <w:rFonts w:ascii="Lato" w:hAnsi="Lato"/>
          <w:sz w:val="18"/>
          <w:szCs w:val="18"/>
          <w:lang w:val="es-419"/>
        </w:rPr>
        <w:t>ú,</w:t>
      </w:r>
      <w:r w:rsidRPr="00EB3281">
        <w:rPr>
          <w:rFonts w:ascii="Lato" w:hAnsi="Lato"/>
          <w:sz w:val="18"/>
          <w:szCs w:val="18"/>
        </w:rPr>
        <w:t xml:space="preserve"> ninguna (Suena el teléfono móvil del hombre. Ve la pantalla del aparato. Su rostro cambia. Sigue sonando)</w:t>
      </w:r>
      <w:r w:rsidR="006D76FF">
        <w:rPr>
          <w:rFonts w:ascii="Lato" w:hAnsi="Lato"/>
          <w:sz w:val="18"/>
          <w:szCs w:val="18"/>
        </w:rPr>
        <w:t>.</w:t>
      </w:r>
    </w:p>
    <w:p w14:paraId="0FEFBCEF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¿No vas a contestar?</w:t>
      </w:r>
    </w:p>
    <w:p w14:paraId="7B2FE1E8" w14:textId="4A2DA1B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Es de la oficina</w:t>
      </w:r>
      <w:r w:rsidR="006D76FF">
        <w:rPr>
          <w:rFonts w:ascii="Lato" w:hAnsi="Lato"/>
          <w:sz w:val="18"/>
          <w:szCs w:val="18"/>
        </w:rPr>
        <w:t>.</w:t>
      </w:r>
    </w:p>
    <w:p w14:paraId="76FA6D40" w14:textId="53A2D1E2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Tal vez es algo urgente</w:t>
      </w:r>
      <w:r w:rsidR="006D76FF">
        <w:rPr>
          <w:rFonts w:ascii="Lato" w:hAnsi="Lato"/>
          <w:sz w:val="18"/>
          <w:szCs w:val="18"/>
        </w:rPr>
        <w:t>.</w:t>
      </w:r>
    </w:p>
    <w:p w14:paraId="003E26B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Olvida el teléfono ¿Quieres?</w:t>
      </w:r>
    </w:p>
    <w:p w14:paraId="6B5FF4B3" w14:textId="285ABF78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Pero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¿si es algo importante?</w:t>
      </w:r>
    </w:p>
    <w:p w14:paraId="5B3B5609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No hay nada más importante que tú (La mujer intenta pararse. Empieza a tantear con su mano todo el mueble) ¿Te vas a parar?</w:t>
      </w:r>
    </w:p>
    <w:p w14:paraId="0E608BC9" w14:textId="3C701571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¡Sí! Quiero ir al baño. No encuentro el bastón</w:t>
      </w:r>
      <w:r w:rsidR="006D76FF">
        <w:rPr>
          <w:rFonts w:ascii="Lato" w:hAnsi="Lato"/>
          <w:sz w:val="18"/>
          <w:szCs w:val="18"/>
        </w:rPr>
        <w:t>.</w:t>
      </w:r>
    </w:p>
    <w:p w14:paraId="28DF62CE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Déjame ver (lo consigue detrás del mueble en donde él se encuentra sentado) Estaba aquí. Nunca lo ibas a encontrar (Se lo entrega. La mujer lo toma. Se para y nos percatamos de que es ciega)</w:t>
      </w:r>
    </w:p>
    <w:p w14:paraId="1CDE48F0" w14:textId="32F36864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De alguna manera lo iba a encontrar</w:t>
      </w:r>
      <w:r w:rsidR="006D76FF">
        <w:rPr>
          <w:rFonts w:ascii="Lato" w:hAnsi="Lato"/>
          <w:sz w:val="18"/>
          <w:szCs w:val="18"/>
        </w:rPr>
        <w:t>.</w:t>
      </w:r>
    </w:p>
    <w:p w14:paraId="16A0D956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¿Quieres que te acompañe?</w:t>
      </w:r>
    </w:p>
    <w:p w14:paraId="33BE69EC" w14:textId="63BBBF1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¡No! Yo seré ciega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pero tengo piernas</w:t>
      </w:r>
      <w:r w:rsidR="006D76FF">
        <w:rPr>
          <w:rFonts w:ascii="Lato" w:hAnsi="Lato"/>
          <w:sz w:val="18"/>
          <w:szCs w:val="18"/>
        </w:rPr>
        <w:t>.</w:t>
      </w:r>
    </w:p>
    <w:p w14:paraId="2AF2469F" w14:textId="349E290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No quise ofenderte</w:t>
      </w:r>
      <w:r w:rsidR="006D76FF">
        <w:rPr>
          <w:rFonts w:ascii="Lato" w:hAnsi="Lato"/>
          <w:sz w:val="18"/>
          <w:szCs w:val="18"/>
        </w:rPr>
        <w:t>.</w:t>
      </w:r>
    </w:p>
    <w:p w14:paraId="2B8C0AF8" w14:textId="3297AA76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A lo mejor esa llamada era importante (Sale del escenario. El hombre llama)</w:t>
      </w:r>
      <w:r w:rsidR="006D76FF">
        <w:rPr>
          <w:rFonts w:ascii="Lato" w:hAnsi="Lato"/>
          <w:sz w:val="18"/>
          <w:szCs w:val="18"/>
        </w:rPr>
        <w:t>.</w:t>
      </w:r>
    </w:p>
    <w:p w14:paraId="368D9154" w14:textId="7F7332F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(Habla en voz baja) ¿Por qué me llamas? … ¡Sí!... Estoy en la casa… Me gustaron mucho… En el baño… Vente… Llama primero (Silencio)</w:t>
      </w:r>
      <w:r w:rsidR="006D76FF">
        <w:rPr>
          <w:rFonts w:ascii="Lato" w:hAnsi="Lato"/>
          <w:sz w:val="18"/>
          <w:szCs w:val="18"/>
        </w:rPr>
        <w:t>.</w:t>
      </w:r>
    </w:p>
    <w:p w14:paraId="700D170F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(Entrando al escenario) ¿Estabas hablando con alguien?</w:t>
      </w:r>
    </w:p>
    <w:p w14:paraId="413A8898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¡No! ¿Por qué lo preguntas?</w:t>
      </w:r>
    </w:p>
    <w:p w14:paraId="7D9709A7" w14:textId="01769C6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Creí escucharte</w:t>
      </w:r>
      <w:r w:rsidR="006D76FF">
        <w:rPr>
          <w:rFonts w:ascii="Lato" w:hAnsi="Lato"/>
          <w:sz w:val="18"/>
          <w:szCs w:val="18"/>
        </w:rPr>
        <w:t>.</w:t>
      </w:r>
    </w:p>
    <w:p w14:paraId="265A551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¡No! No hablaba con nadie. (Recoge los platos de encima de la mesita. La mujer se va a sentar al mismo sillón donde se encontraba) ¿Quieres algo?</w:t>
      </w:r>
    </w:p>
    <w:p w14:paraId="727F0BEC" w14:textId="3E5BB6B9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No. Ven y siéntate frente mío para conversar (Suena el timbre de la puerta) ¿Quién será? (La mujer se levanta)</w:t>
      </w:r>
      <w:r w:rsidR="006D76FF">
        <w:rPr>
          <w:rFonts w:ascii="Lato" w:hAnsi="Lato"/>
          <w:sz w:val="18"/>
          <w:szCs w:val="18"/>
        </w:rPr>
        <w:t>.</w:t>
      </w:r>
    </w:p>
    <w:p w14:paraId="0EF96243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¡Siéntate! Voy yo</w:t>
      </w:r>
    </w:p>
    <w:p w14:paraId="103B4BD5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¡No! Quiero hacerlo yo (Se dirige a la puerta. El hombre nos da la espalda) ¡Es nuestra vecina! (Entran a la pequeña sala) Pero</w:t>
      </w:r>
      <w:r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amiga, ¿Cómo que te da vergüenza venir a visitarnos?</w:t>
      </w:r>
    </w:p>
    <w:p w14:paraId="4DD8D34A" w14:textId="088F1A6F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Es que creo que los voy a fastidiar</w:t>
      </w:r>
      <w:r w:rsidR="005E5CD4">
        <w:rPr>
          <w:rFonts w:ascii="Lato" w:hAnsi="Lato"/>
          <w:sz w:val="18"/>
          <w:szCs w:val="18"/>
        </w:rPr>
        <w:t>.</w:t>
      </w:r>
    </w:p>
    <w:p w14:paraId="122E9E78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¿Estás escuchando amor?</w:t>
      </w:r>
    </w:p>
    <w:p w14:paraId="21821A3E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</w:t>
      </w:r>
      <w:r w:rsidRPr="00EB3281">
        <w:rPr>
          <w:rFonts w:ascii="Lato" w:hAnsi="Lato"/>
          <w:sz w:val="18"/>
          <w:szCs w:val="18"/>
          <w:lang w:val="es-419"/>
        </w:rPr>
        <w:t>Sí,</w:t>
      </w:r>
      <w:r w:rsidRPr="00EB3281">
        <w:rPr>
          <w:rFonts w:ascii="Lato" w:hAnsi="Lato"/>
          <w:sz w:val="18"/>
          <w:szCs w:val="18"/>
        </w:rPr>
        <w:t xml:space="preserve"> escuché!</w:t>
      </w:r>
    </w:p>
    <w:p w14:paraId="17357C4A" w14:textId="0F68957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Y tú ¿no vas saludar a la vecina? (El hombre se dirige a ella. Le va a dar un beso en la mejilla. Ella le toma su cara con la mano y le da un beso en los labios. El hombre se nota un poco nervioso) L</w:t>
      </w:r>
      <w:r w:rsidR="005E5CD4">
        <w:rPr>
          <w:rFonts w:ascii="Lato" w:hAnsi="Lato"/>
          <w:sz w:val="18"/>
          <w:szCs w:val="18"/>
        </w:rPr>
        <w:t>os zapallos</w:t>
      </w:r>
      <w:r w:rsidRPr="00EB3281">
        <w:rPr>
          <w:rFonts w:ascii="Lato" w:hAnsi="Lato"/>
          <w:sz w:val="18"/>
          <w:szCs w:val="18"/>
        </w:rPr>
        <w:t xml:space="preserve"> estuvieron exquisit</w:t>
      </w:r>
      <w:r w:rsidR="005E5CD4">
        <w:rPr>
          <w:rFonts w:ascii="Lato" w:hAnsi="Lato"/>
          <w:sz w:val="18"/>
          <w:szCs w:val="18"/>
        </w:rPr>
        <w:t>o</w:t>
      </w:r>
      <w:r w:rsidRPr="00EB3281">
        <w:rPr>
          <w:rFonts w:ascii="Lato" w:hAnsi="Lato"/>
          <w:sz w:val="18"/>
          <w:szCs w:val="18"/>
        </w:rPr>
        <w:t>s</w:t>
      </w:r>
      <w:r w:rsidR="005E5CD4">
        <w:rPr>
          <w:rFonts w:ascii="Lato" w:hAnsi="Lato"/>
          <w:sz w:val="18"/>
          <w:szCs w:val="18"/>
        </w:rPr>
        <w:t>.</w:t>
      </w:r>
    </w:p>
    <w:p w14:paraId="79EDEC76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¿Te gustaron?</w:t>
      </w:r>
    </w:p>
    <w:p w14:paraId="379552F2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¡Muchísimo!</w:t>
      </w:r>
    </w:p>
    <w:p w14:paraId="769BCCED" w14:textId="186AA07A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</w:t>
      </w:r>
      <w:r w:rsidR="006D76FF">
        <w:rPr>
          <w:rFonts w:ascii="Lato" w:hAnsi="Lato"/>
          <w:sz w:val="18"/>
          <w:szCs w:val="18"/>
        </w:rPr>
        <w:t xml:space="preserve"> </w:t>
      </w:r>
      <w:r w:rsidRPr="00EB3281">
        <w:rPr>
          <w:rFonts w:ascii="Lato" w:hAnsi="Lato"/>
          <w:sz w:val="18"/>
          <w:szCs w:val="18"/>
        </w:rPr>
        <w:t>¿Le gustaron l</w:t>
      </w:r>
      <w:r w:rsidR="005E5CD4">
        <w:rPr>
          <w:rFonts w:ascii="Lato" w:hAnsi="Lato"/>
          <w:sz w:val="18"/>
          <w:szCs w:val="18"/>
        </w:rPr>
        <w:t>os zapallos rellenos</w:t>
      </w:r>
      <w:r w:rsidRPr="00EB3281">
        <w:rPr>
          <w:rFonts w:ascii="Lato" w:hAnsi="Lato"/>
          <w:sz w:val="18"/>
          <w:szCs w:val="18"/>
        </w:rPr>
        <w:t>?</w:t>
      </w:r>
    </w:p>
    <w:p w14:paraId="52119715" w14:textId="149A0E2A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Estaban bien</w:t>
      </w:r>
      <w:r w:rsidR="005E5CD4">
        <w:rPr>
          <w:rFonts w:ascii="Lato" w:hAnsi="Lato"/>
          <w:sz w:val="18"/>
          <w:szCs w:val="18"/>
        </w:rPr>
        <w:t>.</w:t>
      </w:r>
    </w:p>
    <w:p w14:paraId="07DDEB8E" w14:textId="54AE19F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¿Cómo que bien? Me dijiste que estaban divin</w:t>
      </w:r>
      <w:r w:rsidR="005E5CD4">
        <w:rPr>
          <w:rFonts w:ascii="Lato" w:hAnsi="Lato"/>
          <w:sz w:val="18"/>
          <w:szCs w:val="18"/>
        </w:rPr>
        <w:t>o</w:t>
      </w:r>
      <w:r w:rsidRPr="00EB3281">
        <w:rPr>
          <w:rFonts w:ascii="Lato" w:hAnsi="Lato"/>
          <w:sz w:val="18"/>
          <w:szCs w:val="18"/>
        </w:rPr>
        <w:t>s</w:t>
      </w:r>
      <w:r w:rsidR="005E5CD4">
        <w:rPr>
          <w:rFonts w:ascii="Lato" w:hAnsi="Lato"/>
          <w:sz w:val="18"/>
          <w:szCs w:val="18"/>
        </w:rPr>
        <w:t>.</w:t>
      </w:r>
    </w:p>
    <w:p w14:paraId="67A261C7" w14:textId="7986B7BF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No hablemos más de l</w:t>
      </w:r>
      <w:r w:rsidR="005E5CD4">
        <w:rPr>
          <w:rFonts w:ascii="Lato" w:hAnsi="Lato"/>
          <w:sz w:val="18"/>
          <w:szCs w:val="18"/>
        </w:rPr>
        <w:t>os zapallos</w:t>
      </w:r>
      <w:r w:rsidRPr="00EB3281">
        <w:rPr>
          <w:rFonts w:ascii="Lato" w:hAnsi="Lato"/>
          <w:sz w:val="18"/>
          <w:szCs w:val="18"/>
        </w:rPr>
        <w:t>. Vamos a sentarnos a conversar (Los tres se sientan alrededor de la pequeña mesa. La vecina le toca las piernas al hombre) A m</w:t>
      </w:r>
      <w:r w:rsidR="005E5CD4">
        <w:rPr>
          <w:rFonts w:ascii="Lato" w:hAnsi="Lato"/>
          <w:sz w:val="18"/>
          <w:szCs w:val="18"/>
        </w:rPr>
        <w:t xml:space="preserve">í, </w:t>
      </w:r>
      <w:r w:rsidRPr="00EB3281">
        <w:rPr>
          <w:rFonts w:ascii="Lato" w:hAnsi="Lato"/>
          <w:sz w:val="18"/>
          <w:szCs w:val="18"/>
        </w:rPr>
        <w:t>amiga</w:t>
      </w:r>
      <w:r w:rsidR="005E5CD4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me encantan l</w:t>
      </w:r>
      <w:r w:rsidR="005E5CD4">
        <w:rPr>
          <w:rFonts w:ascii="Lato" w:hAnsi="Lato"/>
          <w:sz w:val="18"/>
          <w:szCs w:val="18"/>
        </w:rPr>
        <w:t>os zapallos rellenos.</w:t>
      </w:r>
    </w:p>
    <w:p w14:paraId="5B8DFC2A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Tú cocinas muy bien</w:t>
      </w:r>
    </w:p>
    <w:p w14:paraId="710FAE2C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¿Y qué pasó con el médico? ¿Qué te dijo?</w:t>
      </w:r>
    </w:p>
    <w:p w14:paraId="0199C2CD" w14:textId="40441DE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 mucho! Me dijo que la operación fue un éxito</w:t>
      </w:r>
      <w:r w:rsidR="005E5CD4">
        <w:rPr>
          <w:rFonts w:ascii="Lato" w:hAnsi="Lato"/>
          <w:sz w:val="18"/>
          <w:szCs w:val="18"/>
        </w:rPr>
        <w:t>.</w:t>
      </w:r>
    </w:p>
    <w:p w14:paraId="02D2ECD9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Te lo dije. (Mira con lascivia a la vecina)</w:t>
      </w:r>
    </w:p>
    <w:p w14:paraId="70D4E10D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Pero no me dio muchas esperanzas (La vecina se para. Todo esto se hace con cuidado. En silencio)</w:t>
      </w:r>
    </w:p>
    <w:p w14:paraId="31CA991C" w14:textId="103B5EEA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Pero por lo menos te dijo algo positivo (El hombre se para y va hacia la vecina)</w:t>
      </w:r>
      <w:r w:rsidR="005E5CD4">
        <w:rPr>
          <w:rFonts w:ascii="Lato" w:hAnsi="Lato"/>
          <w:sz w:val="18"/>
          <w:szCs w:val="18"/>
        </w:rPr>
        <w:t>.</w:t>
      </w:r>
    </w:p>
    <w:p w14:paraId="6665DFB0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49CF9553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13666D43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7DC933F5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3952B8F7" w14:textId="77777777" w:rsidR="006D76FF" w:rsidRDefault="006D76FF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4460892F" w14:textId="4A20EB5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lastRenderedPageBreak/>
        <w:t xml:space="preserve">ELLA: Pero yo quisiera que </w:t>
      </w:r>
      <w:r w:rsidR="00172CC7" w:rsidRPr="00EB3281">
        <w:rPr>
          <w:rFonts w:ascii="Lato" w:hAnsi="Lato"/>
          <w:sz w:val="18"/>
          <w:szCs w:val="18"/>
        </w:rPr>
        <w:t>me dijera (mientras ella habla</w:t>
      </w:r>
      <w:r w:rsidR="00172CC7" w:rsidRPr="00EB3281">
        <w:rPr>
          <w:rFonts w:ascii="Lato" w:hAnsi="Lato"/>
          <w:sz w:val="18"/>
          <w:szCs w:val="18"/>
          <w:lang w:val="es-419"/>
        </w:rPr>
        <w:t xml:space="preserve"> e</w:t>
      </w:r>
      <w:r w:rsidRPr="00EB3281">
        <w:rPr>
          <w:rFonts w:ascii="Lato" w:hAnsi="Lato"/>
          <w:sz w:val="18"/>
          <w:szCs w:val="18"/>
        </w:rPr>
        <w:t>l hombre y la vecina se tocan y se besan con cuidado para evitar que ella se percate de lo que ocurre) algo más positivo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</w:t>
      </w:r>
      <w:r w:rsidR="00172CC7" w:rsidRPr="00EB3281">
        <w:rPr>
          <w:rFonts w:ascii="Lato" w:hAnsi="Lato"/>
          <w:sz w:val="18"/>
          <w:szCs w:val="18"/>
          <w:lang w:val="es-419"/>
        </w:rPr>
        <w:t>n</w:t>
      </w:r>
      <w:r w:rsidRPr="00EB3281">
        <w:rPr>
          <w:rFonts w:ascii="Lato" w:hAnsi="Lato"/>
          <w:sz w:val="18"/>
          <w:szCs w:val="18"/>
        </w:rPr>
        <w:t>o sé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algo como que: Señor</w:t>
      </w:r>
      <w:r w:rsidR="005E5CD4">
        <w:rPr>
          <w:rFonts w:ascii="Lato" w:hAnsi="Lato"/>
          <w:sz w:val="18"/>
          <w:szCs w:val="18"/>
        </w:rPr>
        <w:t>a</w:t>
      </w:r>
      <w:r w:rsidRPr="00EB3281">
        <w:rPr>
          <w:rFonts w:ascii="Lato" w:hAnsi="Lato"/>
          <w:sz w:val="18"/>
          <w:szCs w:val="18"/>
        </w:rPr>
        <w:t>, Usted pronto recuperará la visión completamente</w:t>
      </w:r>
      <w:r w:rsidR="005E5CD4">
        <w:rPr>
          <w:rFonts w:ascii="Lato" w:hAnsi="Lato"/>
          <w:sz w:val="18"/>
          <w:szCs w:val="18"/>
        </w:rPr>
        <w:t>.</w:t>
      </w:r>
    </w:p>
    <w:p w14:paraId="467BAAE3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HOMBRE: Pero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amor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no debes desesperarte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1157A600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Eso mismo digo yo (Se sientan. El hombre al lado de la vecina. Se toman de las manos)</w:t>
      </w:r>
    </w:p>
    <w:p w14:paraId="6A88182D" w14:textId="6BF21969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¿Tú crees que algún día pueda recuperar la vista? (El hombre y la vecina se están besando en silencio)</w:t>
      </w:r>
      <w:r w:rsidR="005E5CD4">
        <w:rPr>
          <w:rFonts w:ascii="Lato" w:hAnsi="Lato"/>
          <w:sz w:val="18"/>
          <w:szCs w:val="18"/>
        </w:rPr>
        <w:t>.</w:t>
      </w:r>
    </w:p>
    <w:p w14:paraId="02146FCF" w14:textId="41C5CE0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Yo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="00172CC7" w:rsidRPr="00EB3281">
        <w:rPr>
          <w:rFonts w:ascii="Lato" w:hAnsi="Lato"/>
          <w:sz w:val="18"/>
          <w:szCs w:val="18"/>
        </w:rPr>
        <w:t xml:space="preserve"> s</w:t>
      </w:r>
      <w:r w:rsidR="00172CC7" w:rsidRPr="00EB3281">
        <w:rPr>
          <w:rFonts w:ascii="Lato" w:hAnsi="Lato"/>
          <w:sz w:val="18"/>
          <w:szCs w:val="18"/>
          <w:lang w:val="es-419"/>
        </w:rPr>
        <w:t>í</w:t>
      </w:r>
      <w:r w:rsidRPr="00EB3281">
        <w:rPr>
          <w:rFonts w:ascii="Lato" w:hAnsi="Lato"/>
          <w:sz w:val="18"/>
          <w:szCs w:val="18"/>
        </w:rPr>
        <w:t xml:space="preserve"> creo</w:t>
      </w:r>
      <w:r w:rsidR="005E5CD4">
        <w:rPr>
          <w:rFonts w:ascii="Lato" w:hAnsi="Lato"/>
          <w:sz w:val="18"/>
          <w:szCs w:val="18"/>
        </w:rPr>
        <w:t>.</w:t>
      </w:r>
    </w:p>
    <w:p w14:paraId="65121C88" w14:textId="5C7E9AC5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Yo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también</w:t>
      </w:r>
      <w:r w:rsidR="005E5CD4">
        <w:rPr>
          <w:rFonts w:ascii="Lato" w:hAnsi="Lato"/>
          <w:sz w:val="18"/>
          <w:szCs w:val="18"/>
        </w:rPr>
        <w:t>.</w:t>
      </w:r>
    </w:p>
    <w:p w14:paraId="02DD806D" w14:textId="00044D7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Si Ustedes lo dice</w:t>
      </w:r>
      <w:r w:rsidR="00172CC7" w:rsidRPr="00EB3281">
        <w:rPr>
          <w:rFonts w:ascii="Lato" w:hAnsi="Lato"/>
          <w:sz w:val="18"/>
          <w:szCs w:val="18"/>
          <w:lang w:val="es-419"/>
        </w:rPr>
        <w:t>n</w:t>
      </w:r>
      <w:r w:rsidRPr="00EB3281">
        <w:rPr>
          <w:rFonts w:ascii="Lato" w:hAnsi="Lato"/>
          <w:sz w:val="18"/>
          <w:szCs w:val="18"/>
        </w:rPr>
        <w:t>… ¡Amor! (El hombre se paraliza)</w:t>
      </w:r>
      <w:r w:rsidR="005E5CD4">
        <w:rPr>
          <w:rFonts w:ascii="Lato" w:hAnsi="Lato"/>
          <w:sz w:val="18"/>
          <w:szCs w:val="18"/>
        </w:rPr>
        <w:t>.</w:t>
      </w:r>
    </w:p>
    <w:p w14:paraId="0694991D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¡Dime!</w:t>
      </w:r>
    </w:p>
    <w:p w14:paraId="0DC293E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ELLA: Vamos a tomar un poco de café. Yo misma lo voy a preparar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7CB0CF62" w14:textId="401B7B4F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Yo lo preparo. (Se para)</w:t>
      </w:r>
      <w:r w:rsidR="005E5CD4">
        <w:rPr>
          <w:rFonts w:ascii="Lato" w:hAnsi="Lato"/>
          <w:sz w:val="18"/>
          <w:szCs w:val="18"/>
        </w:rPr>
        <w:t>.</w:t>
      </w:r>
    </w:p>
    <w:p w14:paraId="2610E8B0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¡Toma el bastón!</w:t>
      </w:r>
    </w:p>
    <w:p w14:paraId="578666A3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ELLA: ¡No! ¡Déjalo allí! Algún día no lo necesitaré más. Yo voy a la cocina y Ustedes dos se quedan allí sentados. Ya verán que me va a quedar espectacular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5A1C4D2F" w14:textId="7956535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No lo dudo. Tú tiene</w:t>
      </w:r>
      <w:r w:rsidR="00172CC7" w:rsidRPr="00EB3281">
        <w:rPr>
          <w:rFonts w:ascii="Lato" w:hAnsi="Lato"/>
          <w:sz w:val="18"/>
          <w:szCs w:val="18"/>
          <w:lang w:val="es-419"/>
        </w:rPr>
        <w:t>s</w:t>
      </w:r>
      <w:r w:rsidRPr="00EB3281">
        <w:rPr>
          <w:rFonts w:ascii="Lato" w:hAnsi="Lato"/>
          <w:sz w:val="18"/>
          <w:szCs w:val="18"/>
        </w:rPr>
        <w:t xml:space="preserve"> muy buen gusto (Besa al hombre)</w:t>
      </w:r>
      <w:r w:rsidR="005E5CD4">
        <w:rPr>
          <w:rFonts w:ascii="Lato" w:hAnsi="Lato"/>
          <w:sz w:val="18"/>
          <w:szCs w:val="18"/>
        </w:rPr>
        <w:t>.</w:t>
      </w:r>
    </w:p>
    <w:p w14:paraId="0AC9F95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Así me han dicho (Al hombre) ¡Amor! ¿Por qué estás tan callado?</w:t>
      </w:r>
    </w:p>
    <w:p w14:paraId="016F3C5A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VECINA: Quizás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le aburre mi compañía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236AEF96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ELLA: No creo. Tú le agradas mucho a él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58760B62" w14:textId="7FC785B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Es que estoy pensando en el trabajo</w:t>
      </w:r>
      <w:r w:rsidR="005E5CD4">
        <w:rPr>
          <w:rFonts w:ascii="Lato" w:hAnsi="Lato"/>
          <w:sz w:val="18"/>
          <w:szCs w:val="18"/>
        </w:rPr>
        <w:t>.</w:t>
      </w:r>
    </w:p>
    <w:p w14:paraId="439F954A" w14:textId="7D8A5E1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VECINA: Pero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</w:t>
      </w:r>
      <w:r w:rsidR="005E5CD4">
        <w:rPr>
          <w:rFonts w:ascii="Lato" w:hAnsi="Lato"/>
          <w:sz w:val="18"/>
          <w:szCs w:val="18"/>
        </w:rPr>
        <w:t>u</w:t>
      </w:r>
      <w:r w:rsidRPr="00EB3281">
        <w:rPr>
          <w:rFonts w:ascii="Lato" w:hAnsi="Lato"/>
          <w:sz w:val="18"/>
          <w:szCs w:val="18"/>
        </w:rPr>
        <w:t>sted no debe pensar tanto en el trabajo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5C2F2294" w14:textId="40488899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Aún lo sigues tratando con distancia. Trátalo de “tú”</w:t>
      </w:r>
      <w:r w:rsidR="005E5CD4">
        <w:rPr>
          <w:rFonts w:ascii="Lato" w:hAnsi="Lato"/>
          <w:sz w:val="18"/>
          <w:szCs w:val="18"/>
        </w:rPr>
        <w:t>.</w:t>
      </w:r>
    </w:p>
    <w:p w14:paraId="174E7AC9" w14:textId="295BE2CC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Tú</w:t>
      </w:r>
      <w:r w:rsidR="00EB3281">
        <w:rPr>
          <w:rFonts w:ascii="Lato" w:hAnsi="Lato"/>
          <w:sz w:val="18"/>
          <w:szCs w:val="18"/>
        </w:rPr>
        <w:t xml:space="preserve"> sabes que yo soy muy </w:t>
      </w:r>
      <w:r w:rsidR="006D76FF">
        <w:rPr>
          <w:rFonts w:ascii="Lato" w:hAnsi="Lato"/>
          <w:sz w:val="18"/>
          <w:szCs w:val="18"/>
        </w:rPr>
        <w:t>respetuo</w:t>
      </w:r>
      <w:r w:rsidR="006D76FF" w:rsidRPr="00EB3281">
        <w:rPr>
          <w:rFonts w:ascii="Lato" w:hAnsi="Lato"/>
          <w:sz w:val="18"/>
          <w:szCs w:val="18"/>
        </w:rPr>
        <w:t>sa</w:t>
      </w:r>
      <w:r w:rsidR="00EB3281">
        <w:rPr>
          <w:rFonts w:ascii="Lato" w:hAnsi="Lato"/>
          <w:sz w:val="18"/>
          <w:szCs w:val="18"/>
        </w:rPr>
        <w:t xml:space="preserve"> </w:t>
      </w:r>
      <w:r w:rsidRPr="00EB3281">
        <w:rPr>
          <w:rFonts w:ascii="Lato" w:hAnsi="Lato"/>
          <w:sz w:val="18"/>
          <w:szCs w:val="18"/>
        </w:rPr>
        <w:t>(Mira al hombre son ironía)</w:t>
      </w:r>
      <w:r w:rsidR="00EB3281">
        <w:rPr>
          <w:rFonts w:ascii="Lato" w:hAnsi="Lato"/>
          <w:sz w:val="18"/>
          <w:szCs w:val="18"/>
        </w:rPr>
        <w:t>.</w:t>
      </w:r>
    </w:p>
    <w:p w14:paraId="38C91D8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Eso lo sé. Pero tenemos unos dos años conociéndonos y debería</w:t>
      </w:r>
      <w:r w:rsidR="00172CC7" w:rsidRPr="00EB3281">
        <w:rPr>
          <w:rFonts w:ascii="Lato" w:hAnsi="Lato"/>
          <w:sz w:val="18"/>
          <w:szCs w:val="18"/>
          <w:lang w:val="es-419"/>
        </w:rPr>
        <w:t>s</w:t>
      </w:r>
      <w:r w:rsidRPr="00EB3281">
        <w:rPr>
          <w:rFonts w:ascii="Lato" w:hAnsi="Lato"/>
          <w:sz w:val="18"/>
          <w:szCs w:val="18"/>
        </w:rPr>
        <w:t xml:space="preserve"> tenerle un poco más de confianza, ¿verdad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querido?</w:t>
      </w:r>
    </w:p>
    <w:p w14:paraId="167E99D7" w14:textId="39AD3351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Eso lo decide ella (La agarra por la cintura y la atrae hacia su</w:t>
      </w:r>
      <w:r w:rsidR="00172CC7" w:rsidRPr="00EB3281">
        <w:rPr>
          <w:rFonts w:ascii="Lato" w:hAnsi="Lato"/>
          <w:sz w:val="18"/>
          <w:szCs w:val="18"/>
        </w:rPr>
        <w:t xml:space="preserve"> cuerpo y le besa el cuello) A </w:t>
      </w:r>
      <w:r w:rsidR="00172CC7" w:rsidRPr="00EB3281">
        <w:rPr>
          <w:rFonts w:ascii="Lato" w:hAnsi="Lato"/>
          <w:sz w:val="18"/>
          <w:szCs w:val="18"/>
          <w:lang w:val="es-419"/>
        </w:rPr>
        <w:t>mí</w:t>
      </w:r>
      <w:r w:rsidRPr="00EB3281">
        <w:rPr>
          <w:rFonts w:ascii="Lato" w:hAnsi="Lato"/>
          <w:sz w:val="18"/>
          <w:szCs w:val="18"/>
        </w:rPr>
        <w:t xml:space="preserve"> no me molestaría un poco más de confianza</w:t>
      </w:r>
      <w:r w:rsidR="005E5CD4">
        <w:rPr>
          <w:rFonts w:ascii="Lato" w:hAnsi="Lato"/>
          <w:sz w:val="18"/>
          <w:szCs w:val="18"/>
        </w:rPr>
        <w:t>.</w:t>
      </w:r>
    </w:p>
    <w:p w14:paraId="11E07FC3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¿Quieren café negro o con leche?</w:t>
      </w:r>
    </w:p>
    <w:p w14:paraId="6C920739" w14:textId="52FE2D92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Yo lo prefiero con leche</w:t>
      </w:r>
      <w:r w:rsidR="005E5CD4">
        <w:rPr>
          <w:rFonts w:ascii="Lato" w:hAnsi="Lato"/>
          <w:sz w:val="18"/>
          <w:szCs w:val="18"/>
        </w:rPr>
        <w:t>.</w:t>
      </w:r>
    </w:p>
    <w:p w14:paraId="392BF611" w14:textId="6E185093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Y ¿Tú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amor?</w:t>
      </w:r>
    </w:p>
    <w:p w14:paraId="668BB46D" w14:textId="105CEFB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</w:t>
      </w:r>
      <w:r w:rsidR="005E5CD4">
        <w:rPr>
          <w:rFonts w:ascii="Lato" w:hAnsi="Lato"/>
          <w:sz w:val="18"/>
          <w:szCs w:val="18"/>
        </w:rPr>
        <w:t>Simple</w:t>
      </w:r>
      <w:r w:rsidRPr="00EB3281">
        <w:rPr>
          <w:rFonts w:ascii="Lato" w:hAnsi="Lato"/>
          <w:sz w:val="18"/>
          <w:szCs w:val="18"/>
        </w:rPr>
        <w:t xml:space="preserve"> (Le besa el cuello)</w:t>
      </w:r>
      <w:r w:rsidR="005E5CD4">
        <w:rPr>
          <w:rFonts w:ascii="Lato" w:hAnsi="Lato"/>
          <w:sz w:val="18"/>
          <w:szCs w:val="18"/>
        </w:rPr>
        <w:t>.</w:t>
      </w:r>
    </w:p>
    <w:p w14:paraId="1895BA07" w14:textId="586604B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Voy a prepararles unos pancitos con queso y una mermelada de mango que me dio mi mamá esta mañana</w:t>
      </w:r>
      <w:r w:rsidR="005E5CD4">
        <w:rPr>
          <w:rFonts w:ascii="Lato" w:hAnsi="Lato"/>
          <w:sz w:val="18"/>
          <w:szCs w:val="18"/>
        </w:rPr>
        <w:t>.</w:t>
      </w:r>
    </w:p>
    <w:p w14:paraId="430E5EC2" w14:textId="2373C05E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 xml:space="preserve">HOMBRE: Dale. Aquí te esperamos (La mujer está en la cocina preparando todo. En los sillones la VECINA y el HOMBRE se besan </w:t>
      </w:r>
      <w:r w:rsidR="005E5CD4">
        <w:rPr>
          <w:rFonts w:ascii="Lato" w:hAnsi="Lato"/>
          <w:sz w:val="18"/>
          <w:szCs w:val="18"/>
        </w:rPr>
        <w:t>apasionadamente</w:t>
      </w:r>
      <w:r w:rsidRPr="00EB3281">
        <w:rPr>
          <w:rFonts w:ascii="Lato" w:hAnsi="Lato"/>
          <w:sz w:val="18"/>
          <w:szCs w:val="18"/>
        </w:rPr>
        <w:t>)</w:t>
      </w:r>
      <w:r w:rsidR="005E5CD4">
        <w:rPr>
          <w:rFonts w:ascii="Lato" w:hAnsi="Lato"/>
          <w:sz w:val="18"/>
          <w:szCs w:val="18"/>
        </w:rPr>
        <w:t>.</w:t>
      </w:r>
    </w:p>
    <w:p w14:paraId="19560581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Ya está listo</w:t>
      </w:r>
    </w:p>
    <w:p w14:paraId="141DF537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¡Voy y te ayudo!</w:t>
      </w:r>
    </w:p>
    <w:p w14:paraId="5C55002B" w14:textId="2AA7A38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¡No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tranquila! Mejor ve a mi cuarto y en el closet hay una caja (La mujer va) Y </w:t>
      </w:r>
      <w:r w:rsidR="006D76FF" w:rsidRPr="00EB3281">
        <w:rPr>
          <w:rFonts w:ascii="Lato" w:hAnsi="Lato"/>
          <w:sz w:val="18"/>
          <w:szCs w:val="18"/>
        </w:rPr>
        <w:t>tú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amor</w:t>
      </w:r>
      <w:r w:rsidR="006D76FF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ayúdame a llevar los pancitos y el café (El hombre va y la ayuda)</w:t>
      </w:r>
      <w:r w:rsidR="005E5CD4">
        <w:rPr>
          <w:rFonts w:ascii="Lato" w:hAnsi="Lato"/>
          <w:sz w:val="18"/>
          <w:szCs w:val="18"/>
        </w:rPr>
        <w:t>.</w:t>
      </w:r>
    </w:p>
    <w:p w14:paraId="43F44C82" w14:textId="7C3A240C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(Desde dentro) Ya vi la caja</w:t>
      </w:r>
      <w:r w:rsidR="005E5CD4">
        <w:rPr>
          <w:rFonts w:ascii="Lato" w:hAnsi="Lato"/>
          <w:sz w:val="18"/>
          <w:szCs w:val="18"/>
        </w:rPr>
        <w:t>.</w:t>
      </w:r>
    </w:p>
    <w:p w14:paraId="0E27FDBB" w14:textId="5D85D9AB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Adentro hay tazas nuevas. ¡Tráelas! Hoy las voy a estrenar</w:t>
      </w:r>
      <w:r w:rsidR="005E5CD4">
        <w:rPr>
          <w:rFonts w:ascii="Lato" w:hAnsi="Lato"/>
          <w:sz w:val="18"/>
          <w:szCs w:val="18"/>
        </w:rPr>
        <w:t>.</w:t>
      </w:r>
    </w:p>
    <w:p w14:paraId="2F3DB4FE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(Entra con las tazas. Son tres: una de color negro, otra de color rojo y la última de color verde) Las tazas son muy lindas ¿De dónde son?</w:t>
      </w:r>
    </w:p>
    <w:p w14:paraId="6D5547BE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ELLA: Mi mamá me las envió desde Barquisimeto. Allá hay bellezas en artesanía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7BAE2B32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VECINA: Entonces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nos sentaremos a tomarnos el rico café y los pancitos que nos preparó la amiga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63BC2203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ELLA: Así es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amiga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4371A8E1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HOMBRE: Mi esposa es muy hacendosa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54E0FFDD" w14:textId="77777777" w:rsidR="005E5CD4" w:rsidRDefault="005E5CD4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537F3E42" w14:textId="77777777" w:rsidR="005E5CD4" w:rsidRDefault="005E5CD4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12B4CB6A" w14:textId="42CBDE85" w:rsidR="005E5CD4" w:rsidRDefault="005E5CD4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222464F1" w14:textId="77777777" w:rsidR="00F87DAD" w:rsidRDefault="00F87DAD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51401C52" w14:textId="77777777" w:rsidR="005E5CD4" w:rsidRDefault="005E5CD4" w:rsidP="00EB3281">
      <w:pPr>
        <w:spacing w:after="0"/>
        <w:jc w:val="both"/>
        <w:rPr>
          <w:rFonts w:ascii="Lato" w:hAnsi="Lato"/>
          <w:sz w:val="18"/>
          <w:szCs w:val="18"/>
        </w:rPr>
      </w:pPr>
    </w:p>
    <w:p w14:paraId="7A6886C4" w14:textId="3CEC533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  <w:lang w:val="es-419"/>
        </w:rPr>
      </w:pPr>
      <w:r w:rsidRPr="00EB3281">
        <w:rPr>
          <w:rFonts w:ascii="Lato" w:hAnsi="Lato"/>
          <w:sz w:val="18"/>
          <w:szCs w:val="18"/>
        </w:rPr>
        <w:t>VECINA: Como debe ser</w:t>
      </w:r>
      <w:r w:rsidR="00172CC7" w:rsidRPr="00EB3281">
        <w:rPr>
          <w:rFonts w:ascii="Lato" w:hAnsi="Lato"/>
          <w:sz w:val="18"/>
          <w:szCs w:val="18"/>
          <w:lang w:val="es-419"/>
        </w:rPr>
        <w:t>.</w:t>
      </w:r>
    </w:p>
    <w:p w14:paraId="170714E7" w14:textId="1814B3ED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Espero que lo disfruten. Yo estoy segura que lo disfrutaré mucho. Querido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sirve el café (El hombre empieza </w:t>
      </w:r>
      <w:r w:rsidR="00E24840">
        <w:rPr>
          <w:rFonts w:ascii="Lato" w:hAnsi="Lato"/>
          <w:sz w:val="18"/>
          <w:szCs w:val="18"/>
        </w:rPr>
        <w:t xml:space="preserve">a </w:t>
      </w:r>
      <w:r w:rsidRPr="00EB3281">
        <w:rPr>
          <w:rFonts w:ascii="Lato" w:hAnsi="Lato"/>
          <w:sz w:val="18"/>
          <w:szCs w:val="18"/>
        </w:rPr>
        <w:t>servir el café en las tazas)</w:t>
      </w:r>
    </w:p>
    <w:p w14:paraId="05B99399" w14:textId="7777777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VECINA: (Probando el pan con la mermelada de mango) Esta mermelada está exquisita. ¿Te la trajo tu mamá</w:t>
      </w:r>
      <w:r w:rsidR="00172CC7" w:rsidRPr="00EB3281">
        <w:rPr>
          <w:rFonts w:ascii="Lato" w:hAnsi="Lato"/>
          <w:sz w:val="18"/>
          <w:szCs w:val="18"/>
          <w:lang w:val="es-419"/>
        </w:rPr>
        <w:t>,</w:t>
      </w:r>
      <w:r w:rsidRPr="00EB3281">
        <w:rPr>
          <w:rFonts w:ascii="Lato" w:hAnsi="Lato"/>
          <w:sz w:val="18"/>
          <w:szCs w:val="18"/>
        </w:rPr>
        <w:t xml:space="preserve"> también?</w:t>
      </w:r>
    </w:p>
    <w:p w14:paraId="3B601878" w14:textId="6D474BC2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Ella misma la hizo (El hombre le da un beso a la vecina) Dame el café amor (El hombre le da la taza verde, a la vecina le da la taza roja y él agarra la taza negra) Amor</w:t>
      </w:r>
      <w:r w:rsidR="00E24840">
        <w:rPr>
          <w:rFonts w:ascii="Lato" w:hAnsi="Lato"/>
          <w:sz w:val="18"/>
          <w:szCs w:val="18"/>
        </w:rPr>
        <w:t>,</w:t>
      </w:r>
      <w:r w:rsidRPr="00EB3281">
        <w:rPr>
          <w:rFonts w:ascii="Lato" w:hAnsi="Lato"/>
          <w:sz w:val="18"/>
          <w:szCs w:val="18"/>
        </w:rPr>
        <w:t xml:space="preserve"> ¿te puedo pedir algo?</w:t>
      </w:r>
    </w:p>
    <w:p w14:paraId="70977CCC" w14:textId="6E9044F7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HOMBRE: Lo que t</w:t>
      </w:r>
      <w:r w:rsidR="00172CC7" w:rsidRPr="00EB3281">
        <w:rPr>
          <w:rFonts w:ascii="Lato" w:hAnsi="Lato"/>
          <w:sz w:val="18"/>
          <w:szCs w:val="18"/>
          <w:lang w:val="es-419"/>
        </w:rPr>
        <w:t>ú</w:t>
      </w:r>
      <w:r w:rsidRPr="00EB3281">
        <w:rPr>
          <w:rFonts w:ascii="Lato" w:hAnsi="Lato"/>
          <w:sz w:val="18"/>
          <w:szCs w:val="18"/>
        </w:rPr>
        <w:t xml:space="preserve"> quieras</w:t>
      </w:r>
    </w:p>
    <w:p w14:paraId="7E9B89B4" w14:textId="63324850" w:rsidR="00B56CD7" w:rsidRPr="00EB3281" w:rsidRDefault="00B56CD7" w:rsidP="00EB3281">
      <w:pPr>
        <w:spacing w:after="0"/>
        <w:jc w:val="both"/>
        <w:rPr>
          <w:rFonts w:ascii="Lato" w:hAnsi="Lato"/>
          <w:sz w:val="18"/>
          <w:szCs w:val="18"/>
        </w:rPr>
      </w:pPr>
      <w:r w:rsidRPr="00EB3281">
        <w:rPr>
          <w:rFonts w:ascii="Lato" w:hAnsi="Lato"/>
          <w:sz w:val="18"/>
          <w:szCs w:val="18"/>
        </w:rPr>
        <w:t>ELLA: No me des esta taza verde. Me gusta más la taza roja que tiene mi vecina (Apagón)</w:t>
      </w:r>
      <w:r w:rsidR="00E24840">
        <w:rPr>
          <w:rFonts w:ascii="Lato" w:hAnsi="Lato"/>
          <w:sz w:val="18"/>
          <w:szCs w:val="18"/>
        </w:rPr>
        <w:t>.</w:t>
      </w:r>
    </w:p>
    <w:p w14:paraId="2FFEB84D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59F129D4" w14:textId="77777777" w:rsidR="00F8111C" w:rsidRPr="00EB3281" w:rsidRDefault="00F8111C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13DE8B47" w14:textId="77777777" w:rsidR="003A1D14" w:rsidRPr="00EB3281" w:rsidRDefault="00B56CD7" w:rsidP="00EB3281">
      <w:pPr>
        <w:spacing w:after="0"/>
        <w:jc w:val="center"/>
        <w:rPr>
          <w:rFonts w:ascii="Lato" w:hAnsi="Lato"/>
          <w:b/>
          <w:sz w:val="18"/>
          <w:szCs w:val="18"/>
          <w:lang w:val="es-419"/>
        </w:rPr>
      </w:pPr>
      <w:r w:rsidRPr="00EB3281">
        <w:rPr>
          <w:rFonts w:ascii="Lato" w:hAnsi="Lato"/>
          <w:b/>
          <w:sz w:val="18"/>
          <w:szCs w:val="18"/>
        </w:rPr>
        <w:t>FIN</w:t>
      </w:r>
    </w:p>
    <w:p w14:paraId="5B91CD6D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0382B601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488CEAF3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611E5B05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6496BA7D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57D27ED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2D7172C2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44C5723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2FB7D1AD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9F3AC58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54278548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B3108C8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32A8A2A" w14:textId="77777777" w:rsidR="00EB3281" w:rsidRP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2035F39" w14:textId="5CF424C8" w:rsidR="00EB3281" w:rsidRDefault="00EB3281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D33ECCB" w14:textId="6C0FDCF1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79C0868" w14:textId="77FB452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D9A203F" w14:textId="1CD3FA9D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B4217E7" w14:textId="019BBB9C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E78F61C" w14:textId="118670FC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6DA92632" w14:textId="0D2B444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FE711DD" w14:textId="6EA51C5B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F3DBD6D" w14:textId="0E98EDD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BEA2D60" w14:textId="01DB798C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5BD28FC7" w14:textId="37E2ADAC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E2D6AF1" w14:textId="7F6C4FA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938AB08" w14:textId="0E064B5E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2286198F" w14:textId="0D8F5693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EF8EDCA" w14:textId="3EC7348D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B37DAB6" w14:textId="28CE81FD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55D82C8" w14:textId="3F6EEB2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D400F5C" w14:textId="3D9A0E3E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5A2147D9" w14:textId="49CE3C2E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7E77D37" w14:textId="56BB6BEA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6F27CE0A" w14:textId="65185442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1656747" w14:textId="5A37FFE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1625874" w14:textId="24E831C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7ACB999A" w14:textId="6FD0AD1E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38E41A0" w14:textId="737855FD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6A87B3F5" w14:textId="730FB151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C125F2C" w14:textId="27D9E072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6C843780" w14:textId="27520B49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187A4A6" w14:textId="1BC41F7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DF7E3AF" w14:textId="39E6870B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5BD77BFF" w14:textId="74BCDF05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CC4A68D" w14:textId="6F3619B4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9850E39" w14:textId="507F4FB0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F20E882" w14:textId="6C848756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3348CC5A" w14:textId="0AD477E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409BA22" w14:textId="54366791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6300EE0" w14:textId="3CB7821D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67076B19" w14:textId="22A492BF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1E9E7C1C" w14:textId="410C060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5501BCE" w14:textId="6D475878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430DB8A5" w14:textId="7777777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569ACF0E" w14:textId="7777777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  <w:u w:val="single"/>
        </w:rPr>
        <w:sectPr w:rsidR="006D76FF" w:rsidSect="00EB3281">
          <w:pgSz w:w="12242" w:h="20163" w:code="5"/>
          <w:pgMar w:top="567" w:right="851" w:bottom="851" w:left="851" w:header="709" w:footer="709" w:gutter="0"/>
          <w:cols w:num="2" w:space="708"/>
          <w:docGrid w:linePitch="360"/>
        </w:sectPr>
      </w:pPr>
    </w:p>
    <w:p w14:paraId="3387675A" w14:textId="77777777" w:rsidR="006D76FF" w:rsidRDefault="006D76FF" w:rsidP="00EB3281">
      <w:pPr>
        <w:spacing w:after="0"/>
        <w:jc w:val="both"/>
        <w:rPr>
          <w:rFonts w:ascii="Lato" w:hAnsi="Lato"/>
          <w:b/>
          <w:sz w:val="18"/>
          <w:szCs w:val="18"/>
          <w:u w:val="single"/>
        </w:rPr>
      </w:pPr>
    </w:p>
    <w:p w14:paraId="1DBF1391" w14:textId="1B0D0233" w:rsidR="006D76FF" w:rsidRDefault="00EB3281" w:rsidP="00E24840">
      <w:pPr>
        <w:spacing w:after="0"/>
        <w:jc w:val="center"/>
        <w:rPr>
          <w:rFonts w:ascii="Lato" w:hAnsi="Lato"/>
          <w:b/>
          <w:sz w:val="18"/>
          <w:szCs w:val="18"/>
        </w:rPr>
      </w:pPr>
      <w:r w:rsidRPr="00EB3281">
        <w:rPr>
          <w:rFonts w:ascii="Lato" w:hAnsi="Lato"/>
          <w:b/>
          <w:sz w:val="18"/>
          <w:szCs w:val="18"/>
          <w:u w:val="single"/>
        </w:rPr>
        <w:t>Comprensión de Lectura</w:t>
      </w:r>
      <w:r w:rsidRPr="00EB3281">
        <w:rPr>
          <w:rFonts w:ascii="Lato" w:hAnsi="Lato"/>
          <w:b/>
          <w:sz w:val="18"/>
          <w:szCs w:val="18"/>
        </w:rPr>
        <w:t>:</w:t>
      </w:r>
    </w:p>
    <w:p w14:paraId="4730E513" w14:textId="3F9A2DC9" w:rsidR="006D76FF" w:rsidRDefault="006D76FF" w:rsidP="00E24840">
      <w:pPr>
        <w:spacing w:after="0"/>
        <w:jc w:val="center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>“</w:t>
      </w:r>
      <w:r w:rsidRPr="006D76FF">
        <w:rPr>
          <w:rFonts w:ascii="Lato" w:hAnsi="Lato"/>
          <w:b/>
          <w:sz w:val="18"/>
          <w:szCs w:val="18"/>
        </w:rPr>
        <w:t>LAS TAZAS</w:t>
      </w:r>
      <w:r>
        <w:rPr>
          <w:rFonts w:ascii="Lato" w:hAnsi="Lato"/>
          <w:b/>
          <w:sz w:val="18"/>
          <w:szCs w:val="18"/>
        </w:rPr>
        <w:t>”</w:t>
      </w:r>
    </w:p>
    <w:p w14:paraId="18DB486C" w14:textId="2F7606E4" w:rsidR="00341544" w:rsidRDefault="00341544" w:rsidP="00E24840">
      <w:pPr>
        <w:spacing w:after="0"/>
        <w:jc w:val="center"/>
        <w:rPr>
          <w:rFonts w:ascii="Lato" w:hAnsi="Lato"/>
          <w:b/>
          <w:sz w:val="18"/>
          <w:szCs w:val="18"/>
        </w:rPr>
      </w:pPr>
    </w:p>
    <w:p w14:paraId="5DF32062" w14:textId="78EA2B50" w:rsidR="00341544" w:rsidRDefault="00341544" w:rsidP="00341544">
      <w:pPr>
        <w:spacing w:after="0"/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>Nombre: ___________________________________________</w:t>
      </w:r>
    </w:p>
    <w:p w14:paraId="06B07A38" w14:textId="77777777" w:rsidR="006D76FF" w:rsidRDefault="006D76FF" w:rsidP="006D76FF">
      <w:pPr>
        <w:spacing w:after="0"/>
        <w:jc w:val="both"/>
        <w:rPr>
          <w:rFonts w:ascii="Lato" w:hAnsi="Lato"/>
          <w:b/>
          <w:sz w:val="18"/>
          <w:szCs w:val="18"/>
        </w:rPr>
      </w:pPr>
    </w:p>
    <w:p w14:paraId="09A77246" w14:textId="2049B852" w:rsidR="008E3B8D" w:rsidRPr="006D76FF" w:rsidRDefault="008E3B8D" w:rsidP="006D76FF">
      <w:pPr>
        <w:spacing w:after="0"/>
        <w:jc w:val="both"/>
        <w:rPr>
          <w:rFonts w:ascii="Lato" w:hAnsi="Lato"/>
          <w:b/>
          <w:sz w:val="18"/>
          <w:szCs w:val="18"/>
        </w:rPr>
      </w:pPr>
      <w:r w:rsidRPr="00EB3281">
        <w:rPr>
          <w:rFonts w:ascii="Lato" w:hAnsi="Lato"/>
          <w:b/>
          <w:sz w:val="18"/>
          <w:szCs w:val="18"/>
          <w:lang w:val="es-419"/>
        </w:rPr>
        <w:t>*En re</w:t>
      </w:r>
      <w:r w:rsidR="006A02A7">
        <w:rPr>
          <w:rFonts w:ascii="Lato" w:hAnsi="Lato"/>
          <w:b/>
          <w:sz w:val="18"/>
          <w:szCs w:val="18"/>
          <w:lang w:val="es-419"/>
        </w:rPr>
        <w:t>lación al texto dram</w:t>
      </w:r>
      <w:r w:rsidR="006A02A7">
        <w:rPr>
          <w:rFonts w:ascii="Lato" w:hAnsi="Lato"/>
          <w:b/>
          <w:sz w:val="18"/>
          <w:szCs w:val="18"/>
        </w:rPr>
        <w:t>ático leído</w:t>
      </w:r>
      <w:r w:rsidRPr="00EB3281">
        <w:rPr>
          <w:rFonts w:ascii="Lato" w:hAnsi="Lato"/>
          <w:b/>
          <w:sz w:val="18"/>
          <w:szCs w:val="18"/>
          <w:lang w:val="es-419"/>
        </w:rPr>
        <w:t xml:space="preserve"> responde, en tu cuaderno, las siguientes preguntas:</w:t>
      </w:r>
    </w:p>
    <w:p w14:paraId="77D79E20" w14:textId="77777777" w:rsidR="008E3B8D" w:rsidRPr="00EB3281" w:rsidRDefault="008E3B8D" w:rsidP="00EB3281">
      <w:pPr>
        <w:spacing w:after="0"/>
        <w:jc w:val="both"/>
        <w:rPr>
          <w:rFonts w:ascii="Lato" w:hAnsi="Lato"/>
          <w:b/>
          <w:sz w:val="18"/>
          <w:szCs w:val="18"/>
          <w:lang w:val="es-419"/>
        </w:rPr>
      </w:pPr>
    </w:p>
    <w:p w14:paraId="3C663E67" w14:textId="499A47C2" w:rsidR="008E3B8D" w:rsidRPr="006D76FF" w:rsidRDefault="008E3B8D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1.</w:t>
      </w:r>
      <w:r w:rsidR="00F038AA"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¿Cómo se da inicio al </w:t>
      </w:r>
      <w:r w:rsidRPr="006D76FF">
        <w:rPr>
          <w:rFonts w:ascii="Lato" w:hAnsi="Lato"/>
          <w:bCs/>
          <w:sz w:val="18"/>
          <w:szCs w:val="18"/>
          <w:u w:val="single"/>
          <w:lang w:val="es-419"/>
        </w:rPr>
        <w:t>conflicto dramático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? </w:t>
      </w:r>
      <w:r w:rsidR="00F038AA" w:rsidRPr="006D76FF">
        <w:rPr>
          <w:rFonts w:ascii="Lato" w:hAnsi="Lato"/>
          <w:bCs/>
          <w:sz w:val="18"/>
          <w:szCs w:val="18"/>
          <w:lang w:val="es-419"/>
        </w:rPr>
        <w:t>(1 pto.)</w:t>
      </w:r>
    </w:p>
    <w:p w14:paraId="3974DAB9" w14:textId="64903684" w:rsidR="008E3B8D" w:rsidRPr="006D76FF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2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¿Cuál es el clímax de la obra? ¿En qué fragmento del diálogo se evidencia?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(2 ptos.)</w:t>
      </w:r>
    </w:p>
    <w:p w14:paraId="52F7B4DC" w14:textId="0C091747" w:rsidR="008E3B8D" w:rsidRPr="006D76FF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3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¿Por qué crees que ELLA no comenta de inmediato que había recobrado la vista?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Explica (2 ptos.)</w:t>
      </w:r>
    </w:p>
    <w:p w14:paraId="03E24AF8" w14:textId="422B59AE" w:rsidR="008E3B8D" w:rsidRPr="006D76FF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4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Anota un ejemplo de Aparte, monólogo y acotaciones si es que las hay. ¿Por qué crees que el dramaturgo las utiliza en esas instancias de la obra?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(2 ptos.)</w:t>
      </w:r>
    </w:p>
    <w:p w14:paraId="1B62C6EA" w14:textId="4D2E09BC" w:rsidR="008E3B8D" w:rsidRPr="006D76FF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5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="00EB3281" w:rsidRPr="006D76FF">
        <w:rPr>
          <w:rFonts w:ascii="Lato" w:hAnsi="Lato"/>
          <w:bCs/>
          <w:sz w:val="18"/>
          <w:szCs w:val="18"/>
          <w:lang w:val="es-419"/>
        </w:rPr>
        <w:t>¿Dónde se desarrolla la obra? (</w:t>
      </w:r>
      <w:r w:rsidRPr="006D76FF">
        <w:rPr>
          <w:rFonts w:ascii="Lato" w:hAnsi="Lato"/>
          <w:bCs/>
          <w:sz w:val="18"/>
          <w:szCs w:val="18"/>
        </w:rPr>
        <w:t>descríbelo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 xml:space="preserve"> física y psicológicamente) ¿Con qué fin el dramaturgo centra toda la obra en ese espacio? </w:t>
      </w:r>
      <w:r w:rsidRPr="006D76FF">
        <w:rPr>
          <w:rFonts w:ascii="Lato" w:hAnsi="Lato"/>
          <w:bCs/>
          <w:sz w:val="18"/>
          <w:szCs w:val="18"/>
          <w:lang w:val="es-419"/>
        </w:rPr>
        <w:t>(2 ptos.)</w:t>
      </w:r>
    </w:p>
    <w:p w14:paraId="77702A0B" w14:textId="4D2D8FED" w:rsidR="00F038AA" w:rsidRPr="006D76FF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>6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Identifica y clasifica los personajes de la obra. (2 ptos.)</w:t>
      </w:r>
    </w:p>
    <w:p w14:paraId="3775C90A" w14:textId="4A8C9093" w:rsidR="008E3B8D" w:rsidRDefault="00F038AA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  <w:r w:rsidRPr="006D76FF">
        <w:rPr>
          <w:rFonts w:ascii="Lato" w:hAnsi="Lato"/>
          <w:bCs/>
          <w:sz w:val="18"/>
          <w:szCs w:val="18"/>
          <w:lang w:val="es-419"/>
        </w:rPr>
        <w:t xml:space="preserve">7. Reescribe el desenlace de la obra, es decir, inventa otra resolución del conflicto, </w:t>
      </w:r>
      <w:r w:rsidR="006D76FF" w:rsidRPr="006D76FF">
        <w:rPr>
          <w:rFonts w:ascii="Lato" w:hAnsi="Lato"/>
          <w:bCs/>
          <w:sz w:val="18"/>
          <w:szCs w:val="18"/>
          <w:lang w:val="es-419"/>
        </w:rPr>
        <w:t>agregando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 xml:space="preserve"> un ejemplo de: </w:t>
      </w:r>
      <w:r w:rsidR="006D76FF" w:rsidRPr="006D76FF">
        <w:rPr>
          <w:rFonts w:ascii="Lato" w:hAnsi="Lato"/>
          <w:bCs/>
          <w:sz w:val="18"/>
          <w:szCs w:val="18"/>
          <w:u w:val="single"/>
          <w:lang w:val="es-419"/>
        </w:rPr>
        <w:t>a</w:t>
      </w:r>
      <w:r w:rsidR="008E3B8D" w:rsidRPr="006D76FF">
        <w:rPr>
          <w:rFonts w:ascii="Lato" w:hAnsi="Lato"/>
          <w:bCs/>
          <w:sz w:val="18"/>
          <w:szCs w:val="18"/>
          <w:u w:val="single"/>
          <w:lang w:val="es-419"/>
        </w:rPr>
        <w:t>parte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 xml:space="preserve">, </w:t>
      </w:r>
      <w:r w:rsidR="006D76FF" w:rsidRPr="006D76FF">
        <w:rPr>
          <w:rFonts w:ascii="Lato" w:hAnsi="Lato"/>
          <w:bCs/>
          <w:sz w:val="18"/>
          <w:szCs w:val="18"/>
          <w:lang w:val="es-419"/>
        </w:rPr>
        <w:t>a</w:t>
      </w:r>
      <w:r w:rsidR="008E3B8D" w:rsidRPr="006D76FF">
        <w:rPr>
          <w:rFonts w:ascii="Lato" w:hAnsi="Lato"/>
          <w:bCs/>
          <w:sz w:val="18"/>
          <w:szCs w:val="18"/>
          <w:u w:val="single"/>
          <w:lang w:val="es-419"/>
        </w:rPr>
        <w:t>cotación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 xml:space="preserve"> y </w:t>
      </w:r>
      <w:r w:rsidR="006D76FF" w:rsidRPr="006D76FF">
        <w:rPr>
          <w:rFonts w:ascii="Lato" w:hAnsi="Lato"/>
          <w:bCs/>
          <w:sz w:val="18"/>
          <w:szCs w:val="18"/>
          <w:u w:val="single"/>
          <w:lang w:val="es-419"/>
        </w:rPr>
        <w:t>m</w:t>
      </w:r>
      <w:r w:rsidR="008E3B8D" w:rsidRPr="006D76FF">
        <w:rPr>
          <w:rFonts w:ascii="Lato" w:hAnsi="Lato"/>
          <w:bCs/>
          <w:sz w:val="18"/>
          <w:szCs w:val="18"/>
          <w:u w:val="single"/>
          <w:lang w:val="es-419"/>
        </w:rPr>
        <w:t>onólogo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(breve)</w:t>
      </w:r>
      <w:r w:rsidR="008E3B8D" w:rsidRPr="006D76FF">
        <w:rPr>
          <w:rFonts w:ascii="Lato" w:hAnsi="Lato"/>
          <w:bCs/>
          <w:sz w:val="18"/>
          <w:szCs w:val="18"/>
          <w:lang w:val="es-419"/>
        </w:rPr>
        <w:t>.</w:t>
      </w:r>
      <w:r w:rsidRPr="006D76FF">
        <w:rPr>
          <w:rFonts w:ascii="Lato" w:hAnsi="Lato"/>
          <w:bCs/>
          <w:sz w:val="18"/>
          <w:szCs w:val="18"/>
          <w:lang w:val="es-419"/>
        </w:rPr>
        <w:t xml:space="preserve"> </w:t>
      </w:r>
      <w:r w:rsidR="006D76FF" w:rsidRPr="006D76FF">
        <w:rPr>
          <w:rFonts w:ascii="Lato" w:hAnsi="Lato"/>
          <w:bCs/>
          <w:sz w:val="18"/>
          <w:szCs w:val="18"/>
          <w:lang w:val="es-419"/>
        </w:rPr>
        <w:t>(3 ptos.)</w:t>
      </w:r>
    </w:p>
    <w:p w14:paraId="0D9342A1" w14:textId="656FCB31" w:rsidR="00341544" w:rsidRDefault="00341544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</w:p>
    <w:p w14:paraId="0CD2F331" w14:textId="13C850DB" w:rsidR="00341544" w:rsidRDefault="00341544" w:rsidP="00EB3281">
      <w:pPr>
        <w:spacing w:after="0"/>
        <w:jc w:val="both"/>
        <w:rPr>
          <w:rFonts w:ascii="Lato" w:hAnsi="Lato"/>
          <w:bCs/>
          <w:sz w:val="18"/>
          <w:szCs w:val="18"/>
          <w:lang w:val="es-419"/>
        </w:rPr>
      </w:pPr>
    </w:p>
    <w:p w14:paraId="06D2A1ED" w14:textId="2A375378" w:rsidR="00341544" w:rsidRPr="00341544" w:rsidRDefault="00341544" w:rsidP="00341544">
      <w:pPr>
        <w:spacing w:after="0"/>
        <w:jc w:val="center"/>
        <w:rPr>
          <w:rFonts w:ascii="Lato" w:hAnsi="Lato"/>
          <w:b/>
          <w:sz w:val="18"/>
          <w:szCs w:val="18"/>
          <w:lang w:val="es-419"/>
        </w:rPr>
      </w:pPr>
      <w:r w:rsidRPr="00341544">
        <w:rPr>
          <w:rFonts w:ascii="Lato" w:hAnsi="Lato"/>
          <w:b/>
          <w:sz w:val="18"/>
          <w:szCs w:val="18"/>
          <w:lang w:val="es-419"/>
        </w:rPr>
        <w:t>Puntaje Total: 14 puntos.</w:t>
      </w:r>
    </w:p>
    <w:sectPr w:rsidR="00341544" w:rsidRPr="00341544" w:rsidSect="006D76FF">
      <w:type w:val="continuous"/>
      <w:pgSz w:w="12242" w:h="20163" w:code="5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D7"/>
    <w:rsid w:val="00150C84"/>
    <w:rsid w:val="00172CC7"/>
    <w:rsid w:val="00341544"/>
    <w:rsid w:val="003A1D14"/>
    <w:rsid w:val="005E5CD4"/>
    <w:rsid w:val="00674B9A"/>
    <w:rsid w:val="006A02A7"/>
    <w:rsid w:val="006D76FF"/>
    <w:rsid w:val="008E3B8D"/>
    <w:rsid w:val="00B56CD7"/>
    <w:rsid w:val="00E24840"/>
    <w:rsid w:val="00EB3281"/>
    <w:rsid w:val="00F038AA"/>
    <w:rsid w:val="00F8111C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2400"/>
  <w15:docId w15:val="{4F1796EC-605D-40B5-B256-CA94C66C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caro muñoz</dc:creator>
  <cp:lastModifiedBy>GLENDA CARO MUÑOZ</cp:lastModifiedBy>
  <cp:revision>5</cp:revision>
  <dcterms:created xsi:type="dcterms:W3CDTF">2020-09-09T20:54:00Z</dcterms:created>
  <dcterms:modified xsi:type="dcterms:W3CDTF">2020-09-14T19:45:00Z</dcterms:modified>
</cp:coreProperties>
</file>